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47"/>
        <w:gridCol w:w="8762"/>
      </w:tblGrid>
      <w:tr w:rsidR="00EE71E3" w:rsidRPr="004D1A27" w14:paraId="6B28526B" w14:textId="77777777" w:rsidTr="00EE71E3"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6C61074" w14:textId="77777777" w:rsidR="00EE71E3" w:rsidRPr="004D1A27" w:rsidRDefault="00EE71E3" w:rsidP="00791765">
            <w:pPr>
              <w:rPr>
                <w:b/>
                <w:color w:val="FF0000"/>
                <w:sz w:val="24"/>
                <w:szCs w:val="24"/>
              </w:rPr>
            </w:pPr>
            <w:bookmarkStart w:id="0" w:name="_Hlk109979475"/>
          </w:p>
        </w:tc>
        <w:tc>
          <w:tcPr>
            <w:tcW w:w="8762" w:type="dxa"/>
            <w:tcBorders>
              <w:top w:val="nil"/>
              <w:left w:val="nil"/>
              <w:bottom w:val="nil"/>
              <w:right w:val="nil"/>
            </w:tcBorders>
          </w:tcPr>
          <w:p w14:paraId="3772028A" w14:textId="13CAFE76" w:rsidR="004D1A27" w:rsidRDefault="0037428E" w:rsidP="0042154A">
            <w:pPr>
              <w:ind w:right="-2212"/>
              <w:jc w:val="right"/>
              <w:rPr>
                <w:b/>
                <w:color w:val="FF0000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685A064" wp14:editId="38E3D14F">
                  <wp:simplePos x="0" y="0"/>
                  <wp:positionH relativeFrom="column">
                    <wp:posOffset>3967480</wp:posOffset>
                  </wp:positionH>
                  <wp:positionV relativeFrom="paragraph">
                    <wp:posOffset>-38735</wp:posOffset>
                  </wp:positionV>
                  <wp:extent cx="1282106" cy="464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106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0D6AB8C" w14:textId="77777777" w:rsidR="0037428E" w:rsidRDefault="0037428E" w:rsidP="0023519A">
            <w:pPr>
              <w:ind w:right="-2212"/>
              <w:rPr>
                <w:b/>
                <w:color w:val="FF0000"/>
                <w:sz w:val="28"/>
                <w:szCs w:val="24"/>
              </w:rPr>
            </w:pPr>
          </w:p>
          <w:p w14:paraId="2BD83E27" w14:textId="4C37B990" w:rsidR="00EE71E3" w:rsidRDefault="00EE71E3" w:rsidP="0023519A">
            <w:pPr>
              <w:ind w:right="-2212"/>
              <w:rPr>
                <w:b/>
                <w:color w:val="FF0000"/>
                <w:sz w:val="28"/>
                <w:szCs w:val="24"/>
              </w:rPr>
            </w:pPr>
            <w:r w:rsidRPr="004D1A27">
              <w:rPr>
                <w:b/>
                <w:color w:val="FF0000"/>
                <w:sz w:val="28"/>
                <w:szCs w:val="24"/>
              </w:rPr>
              <w:t>Bildungsmeile 202</w:t>
            </w:r>
            <w:r w:rsidR="004B1869">
              <w:rPr>
                <w:b/>
                <w:color w:val="FF0000"/>
                <w:sz w:val="28"/>
                <w:szCs w:val="24"/>
              </w:rPr>
              <w:t>2</w:t>
            </w:r>
          </w:p>
          <w:p w14:paraId="2FDD1E1B" w14:textId="16E19BF8" w:rsidR="0042154A" w:rsidRPr="0042154A" w:rsidRDefault="0042154A" w:rsidP="0023519A">
            <w:pPr>
              <w:ind w:right="-2212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8"/>
                <w:szCs w:val="24"/>
              </w:rPr>
              <w:br/>
            </w:r>
            <w:r w:rsidR="0037428E">
              <w:rPr>
                <w:b/>
                <w:sz w:val="20"/>
                <w:szCs w:val="20"/>
              </w:rPr>
              <w:br/>
            </w:r>
            <w:r w:rsidRPr="0042154A">
              <w:rPr>
                <w:b/>
                <w:sz w:val="20"/>
                <w:szCs w:val="20"/>
              </w:rPr>
              <w:t xml:space="preserve">Klicken Sie auf den Firmennamen, um zur Website des teilnehmenden Betriebes </w:t>
            </w:r>
          </w:p>
          <w:p w14:paraId="3059E9E0" w14:textId="16A71C11" w:rsidR="0042154A" w:rsidRPr="0042154A" w:rsidRDefault="0042154A" w:rsidP="0023519A">
            <w:pPr>
              <w:ind w:right="-2212"/>
              <w:rPr>
                <w:b/>
                <w:sz w:val="20"/>
                <w:szCs w:val="20"/>
              </w:rPr>
            </w:pPr>
            <w:r w:rsidRPr="0042154A">
              <w:rPr>
                <w:b/>
                <w:sz w:val="20"/>
                <w:szCs w:val="20"/>
              </w:rPr>
              <w:t xml:space="preserve">zu </w:t>
            </w:r>
            <w:r w:rsidR="00374F79">
              <w:rPr>
                <w:b/>
                <w:sz w:val="20"/>
                <w:szCs w:val="20"/>
              </w:rPr>
              <w:t>gelangen.</w:t>
            </w:r>
          </w:p>
          <w:p w14:paraId="091515F5" w14:textId="77777777" w:rsidR="00C041EF" w:rsidRPr="004D1A27" w:rsidRDefault="00C041EF" w:rsidP="0023519A">
            <w:pPr>
              <w:ind w:right="-2212"/>
              <w:rPr>
                <w:b/>
                <w:color w:val="FF0000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68"/>
              <w:gridCol w:w="7817"/>
            </w:tblGrid>
            <w:tr w:rsidR="0044093B" w:rsidRPr="004D1A27" w14:paraId="68E2904B" w14:textId="77777777" w:rsidTr="008C5C58">
              <w:tc>
                <w:tcPr>
                  <w:tcW w:w="468" w:type="dxa"/>
                </w:tcPr>
                <w:p w14:paraId="08F81320" w14:textId="77777777" w:rsidR="00C041EF" w:rsidRPr="00B54C7A" w:rsidRDefault="005D4315" w:rsidP="0035103C">
                  <w:pPr>
                    <w:ind w:right="-2212"/>
                    <w:jc w:val="both"/>
                    <w:rPr>
                      <w:color w:val="0070C0"/>
                      <w:sz w:val="24"/>
                      <w:szCs w:val="24"/>
                    </w:rPr>
                  </w:pPr>
                  <w:r w:rsidRPr="00B54C7A">
                    <w:rPr>
                      <w:color w:val="FF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817" w:type="dxa"/>
                </w:tcPr>
                <w:p w14:paraId="3002722A" w14:textId="029AF9F0" w:rsidR="00C041EF" w:rsidRPr="00B54C7A" w:rsidRDefault="00374F79" w:rsidP="00EE7708">
                  <w:pPr>
                    <w:ind w:right="-2212"/>
                    <w:rPr>
                      <w:sz w:val="24"/>
                      <w:szCs w:val="24"/>
                    </w:rPr>
                  </w:pPr>
                  <w:hyperlink r:id="rId5" w:history="1">
                    <w:r w:rsidR="00B54C7A" w:rsidRPr="00B54C7A">
                      <w:rPr>
                        <w:rStyle w:val="Hyperlink"/>
                        <w:sz w:val="24"/>
                        <w:szCs w:val="24"/>
                      </w:rPr>
                      <w:t>Franz Aiginger Gesellschaft m. b. H.</w:t>
                    </w:r>
                  </w:hyperlink>
                  <w:r w:rsidR="00B54C7A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4093B" w:rsidRPr="004D1A27" w14:paraId="34C59255" w14:textId="77777777" w:rsidTr="008C5C58">
              <w:tc>
                <w:tcPr>
                  <w:tcW w:w="468" w:type="dxa"/>
                </w:tcPr>
                <w:p w14:paraId="56C681AF" w14:textId="77777777" w:rsidR="00C041EF" w:rsidRPr="004D1A27" w:rsidRDefault="00A1089E" w:rsidP="0023519A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817" w:type="dxa"/>
                </w:tcPr>
                <w:p w14:paraId="1869FAC2" w14:textId="2A37678F" w:rsidR="00C041EF" w:rsidRPr="004D1A27" w:rsidRDefault="00374F79" w:rsidP="00C7269A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6" w:history="1">
                    <w:r w:rsidR="00C7269A" w:rsidRPr="008924D1">
                      <w:rPr>
                        <w:rStyle w:val="Hyperlink"/>
                        <w:sz w:val="24"/>
                        <w:szCs w:val="24"/>
                      </w:rPr>
                      <w:t xml:space="preserve">BENE </w:t>
                    </w:r>
                    <w:r w:rsidR="00C83A08" w:rsidRPr="008924D1">
                      <w:rPr>
                        <w:rStyle w:val="Hyperlink"/>
                        <w:sz w:val="24"/>
                        <w:szCs w:val="24"/>
                      </w:rPr>
                      <w:t>GmbH</w:t>
                    </w:r>
                  </w:hyperlink>
                </w:p>
              </w:tc>
            </w:tr>
            <w:tr w:rsidR="0044093B" w:rsidRPr="004D1A27" w14:paraId="73805428" w14:textId="77777777" w:rsidTr="008C5C58">
              <w:tc>
                <w:tcPr>
                  <w:tcW w:w="468" w:type="dxa"/>
                </w:tcPr>
                <w:p w14:paraId="1A8BA704" w14:textId="77777777" w:rsidR="00C041EF" w:rsidRPr="004D1A27" w:rsidRDefault="00A1089E" w:rsidP="0023519A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817" w:type="dxa"/>
                </w:tcPr>
                <w:p w14:paraId="7A92F9A6" w14:textId="45DE0D71" w:rsidR="00C041EF" w:rsidRPr="004D1A27" w:rsidRDefault="00374F79" w:rsidP="0023519A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7" w:history="1">
                    <w:proofErr w:type="spellStart"/>
                    <w:r w:rsidR="00C83A08" w:rsidRPr="00B13697">
                      <w:rPr>
                        <w:rStyle w:val="Hyperlink"/>
                        <w:sz w:val="24"/>
                        <w:szCs w:val="24"/>
                      </w:rPr>
                      <w:t>Busatis</w:t>
                    </w:r>
                    <w:proofErr w:type="spellEnd"/>
                    <w:r w:rsidR="00C83A08" w:rsidRPr="00B13697">
                      <w:rPr>
                        <w:rStyle w:val="Hyperlink"/>
                        <w:sz w:val="24"/>
                        <w:szCs w:val="24"/>
                      </w:rPr>
                      <w:t xml:space="preserve"> GmbH</w:t>
                    </w:r>
                  </w:hyperlink>
                </w:p>
              </w:tc>
            </w:tr>
            <w:tr w:rsidR="0044093B" w:rsidRPr="004D1A27" w14:paraId="1F8E1D41" w14:textId="77777777" w:rsidTr="008C5C58">
              <w:tc>
                <w:tcPr>
                  <w:tcW w:w="468" w:type="dxa"/>
                </w:tcPr>
                <w:p w14:paraId="1D29704E" w14:textId="77777777" w:rsidR="005C7911" w:rsidRPr="004D1A27" w:rsidRDefault="00A1089E" w:rsidP="0023519A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817" w:type="dxa"/>
                </w:tcPr>
                <w:p w14:paraId="59C617DB" w14:textId="78C2747F" w:rsidR="005C7911" w:rsidRPr="004D1A27" w:rsidRDefault="00374F79" w:rsidP="00546229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8" w:history="1">
                    <w:proofErr w:type="spellStart"/>
                    <w:r w:rsidR="005C7911" w:rsidRPr="00B13697">
                      <w:rPr>
                        <w:rStyle w:val="Hyperlink"/>
                        <w:sz w:val="24"/>
                        <w:szCs w:val="24"/>
                      </w:rPr>
                      <w:t>Doka</w:t>
                    </w:r>
                    <w:proofErr w:type="spellEnd"/>
                    <w:r w:rsidR="005C7911" w:rsidRPr="00B13697">
                      <w:rPr>
                        <w:rStyle w:val="Hyperlink"/>
                        <w:sz w:val="24"/>
                        <w:szCs w:val="24"/>
                      </w:rPr>
                      <w:t xml:space="preserve"> GmbH</w:t>
                    </w:r>
                  </w:hyperlink>
                  <w:r w:rsidR="00B861DD" w:rsidRPr="004D1A27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B1869" w:rsidRPr="004D1A27" w14:paraId="39DE66EE" w14:textId="77777777" w:rsidTr="008C5C58">
              <w:tc>
                <w:tcPr>
                  <w:tcW w:w="468" w:type="dxa"/>
                </w:tcPr>
                <w:p w14:paraId="5D8B4BA2" w14:textId="3E120D26" w:rsidR="004B1869" w:rsidRPr="004D1A27" w:rsidRDefault="008924D1" w:rsidP="0023519A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817" w:type="dxa"/>
                </w:tcPr>
                <w:p w14:paraId="43E16B4E" w14:textId="15930D36" w:rsidR="004B1869" w:rsidRPr="004D1A27" w:rsidRDefault="00374F79" w:rsidP="00C7269A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9" w:history="1">
                    <w:proofErr w:type="spellStart"/>
                    <w:r w:rsidR="004B1869" w:rsidRPr="00B13697">
                      <w:rPr>
                        <w:rStyle w:val="Hyperlink"/>
                        <w:sz w:val="24"/>
                        <w:szCs w:val="24"/>
                      </w:rPr>
                      <w:t>Duomet</w:t>
                    </w:r>
                    <w:proofErr w:type="spellEnd"/>
                    <w:r w:rsidR="004B1869" w:rsidRPr="00B13697">
                      <w:rPr>
                        <w:rStyle w:val="Hyperlink"/>
                        <w:sz w:val="24"/>
                        <w:szCs w:val="24"/>
                      </w:rPr>
                      <w:t xml:space="preserve"> GmbH</w:t>
                    </w:r>
                  </w:hyperlink>
                </w:p>
              </w:tc>
            </w:tr>
            <w:tr w:rsidR="0044093B" w:rsidRPr="004D1A27" w14:paraId="64F0996F" w14:textId="77777777" w:rsidTr="008C5C58">
              <w:tc>
                <w:tcPr>
                  <w:tcW w:w="468" w:type="dxa"/>
                </w:tcPr>
                <w:p w14:paraId="2A050149" w14:textId="71BF9CD7" w:rsidR="004C32E4" w:rsidRPr="004D1A27" w:rsidRDefault="00A1089E" w:rsidP="0023519A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0</w:t>
                  </w:r>
                  <w:r w:rsidR="008924D1">
                    <w:rPr>
                      <w:color w:val="FF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17" w:type="dxa"/>
                </w:tcPr>
                <w:p w14:paraId="1D0F099D" w14:textId="10F9218A" w:rsidR="004C32E4" w:rsidRPr="004D1A27" w:rsidRDefault="00374F79" w:rsidP="00C7269A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10" w:history="1">
                    <w:r w:rsidR="004C32E4" w:rsidRPr="00B13697">
                      <w:rPr>
                        <w:rStyle w:val="Hyperlink"/>
                        <w:sz w:val="24"/>
                        <w:szCs w:val="24"/>
                      </w:rPr>
                      <w:t xml:space="preserve">ESA </w:t>
                    </w:r>
                    <w:r w:rsidR="00C7269A" w:rsidRPr="00B13697">
                      <w:rPr>
                        <w:rStyle w:val="Hyperlink"/>
                        <w:sz w:val="24"/>
                        <w:szCs w:val="24"/>
                      </w:rPr>
                      <w:t>ELEKTRO AUTOMATION GMBH</w:t>
                    </w:r>
                  </w:hyperlink>
                </w:p>
              </w:tc>
            </w:tr>
            <w:tr w:rsidR="0044093B" w:rsidRPr="004D1A27" w14:paraId="649B7764" w14:textId="77777777" w:rsidTr="008C5C58">
              <w:tc>
                <w:tcPr>
                  <w:tcW w:w="468" w:type="dxa"/>
                </w:tcPr>
                <w:p w14:paraId="7D3B2983" w14:textId="5A8D06CB" w:rsidR="004C32E4" w:rsidRPr="004D1A27" w:rsidRDefault="00A1089E" w:rsidP="0023519A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0</w:t>
                  </w:r>
                  <w:r w:rsidR="008924D1">
                    <w:rPr>
                      <w:color w:val="FF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17" w:type="dxa"/>
                </w:tcPr>
                <w:p w14:paraId="61B47FE6" w14:textId="0F6C0A5C" w:rsidR="004C32E4" w:rsidRPr="004D1A27" w:rsidRDefault="00374F79" w:rsidP="0023519A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11" w:history="1">
                    <w:r w:rsidR="004C32E4" w:rsidRPr="00B13697">
                      <w:rPr>
                        <w:rStyle w:val="Hyperlink"/>
                        <w:sz w:val="24"/>
                        <w:szCs w:val="24"/>
                      </w:rPr>
                      <w:t>Forster Verkehrs- und Werbetechnik Gmb</w:t>
                    </w:r>
                    <w:r w:rsidR="00503175" w:rsidRPr="00B13697">
                      <w:rPr>
                        <w:rStyle w:val="Hyperlink"/>
                        <w:sz w:val="24"/>
                        <w:szCs w:val="24"/>
                      </w:rPr>
                      <w:t>H</w:t>
                    </w:r>
                  </w:hyperlink>
                </w:p>
              </w:tc>
            </w:tr>
            <w:tr w:rsidR="0044093B" w:rsidRPr="004D1A27" w14:paraId="6F50F1AE" w14:textId="77777777" w:rsidTr="008C5C58">
              <w:tc>
                <w:tcPr>
                  <w:tcW w:w="468" w:type="dxa"/>
                </w:tcPr>
                <w:p w14:paraId="3B401331" w14:textId="1729E8B1" w:rsidR="00503175" w:rsidRPr="004D1A27" w:rsidRDefault="00A1089E" w:rsidP="0023519A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0</w:t>
                  </w:r>
                  <w:r w:rsidR="008924D1">
                    <w:rPr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17" w:type="dxa"/>
                </w:tcPr>
                <w:p w14:paraId="242D0CCE" w14:textId="401F51A6" w:rsidR="00503175" w:rsidRPr="004D1A27" w:rsidRDefault="00374F79" w:rsidP="00503175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12" w:history="1">
                    <w:r w:rsidR="00503175" w:rsidRPr="00B13697">
                      <w:rPr>
                        <w:rStyle w:val="Hyperlink"/>
                        <w:sz w:val="24"/>
                        <w:szCs w:val="24"/>
                      </w:rPr>
                      <w:t>Fuchs Metalltechnik GmbH</w:t>
                    </w:r>
                  </w:hyperlink>
                </w:p>
              </w:tc>
            </w:tr>
            <w:tr w:rsidR="0044093B" w:rsidRPr="004D1A27" w14:paraId="7D4D5C28" w14:textId="77777777" w:rsidTr="008C5C58">
              <w:tc>
                <w:tcPr>
                  <w:tcW w:w="468" w:type="dxa"/>
                </w:tcPr>
                <w:p w14:paraId="0F549EEB" w14:textId="04B8EDD4" w:rsidR="00C041EF" w:rsidRPr="004D1A27" w:rsidRDefault="00A1089E" w:rsidP="0023519A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0</w:t>
                  </w:r>
                  <w:r w:rsidR="008924D1">
                    <w:rPr>
                      <w:color w:val="FF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17" w:type="dxa"/>
                </w:tcPr>
                <w:p w14:paraId="3C6156D7" w14:textId="62EE83D2" w:rsidR="00C041EF" w:rsidRPr="004D1A27" w:rsidRDefault="00374F79" w:rsidP="0023519A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13" w:history="1">
                    <w:r w:rsidR="00C83A08" w:rsidRPr="00292A06">
                      <w:rPr>
                        <w:rStyle w:val="Hyperlink"/>
                        <w:sz w:val="24"/>
                        <w:szCs w:val="24"/>
                      </w:rPr>
                      <w:t>GIS Aqua Austria GmbH</w:t>
                    </w:r>
                  </w:hyperlink>
                </w:p>
              </w:tc>
            </w:tr>
            <w:tr w:rsidR="0044093B" w:rsidRPr="004D1A27" w14:paraId="0534CC41" w14:textId="77777777" w:rsidTr="008C5C58">
              <w:tc>
                <w:tcPr>
                  <w:tcW w:w="468" w:type="dxa"/>
                </w:tcPr>
                <w:p w14:paraId="1BD55382" w14:textId="23C69A80" w:rsidR="00503175" w:rsidRPr="004D1A27" w:rsidRDefault="008924D1" w:rsidP="00C83A0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1</w:t>
                  </w:r>
                  <w:r w:rsidR="00A1089E" w:rsidRPr="004D1A27">
                    <w:rPr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17" w:type="dxa"/>
                </w:tcPr>
                <w:p w14:paraId="61F16822" w14:textId="51799706" w:rsidR="00503175" w:rsidRPr="004D1A27" w:rsidRDefault="00374F79" w:rsidP="00B3602C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14" w:history="1">
                    <w:proofErr w:type="spellStart"/>
                    <w:r w:rsidR="00503175" w:rsidRPr="00292A06">
                      <w:rPr>
                        <w:rStyle w:val="Hyperlink"/>
                        <w:sz w:val="24"/>
                        <w:szCs w:val="24"/>
                      </w:rPr>
                      <w:t>Greibich</w:t>
                    </w:r>
                    <w:proofErr w:type="spellEnd"/>
                    <w:r w:rsidR="00503175" w:rsidRPr="00292A06">
                      <w:rPr>
                        <w:rStyle w:val="Hyperlink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503175" w:rsidRPr="00292A06">
                      <w:rPr>
                        <w:rStyle w:val="Hyperlink"/>
                        <w:sz w:val="24"/>
                        <w:szCs w:val="24"/>
                      </w:rPr>
                      <w:t>Installations</w:t>
                    </w:r>
                    <w:proofErr w:type="spellEnd"/>
                    <w:r w:rsidR="00503175" w:rsidRPr="00292A06">
                      <w:rPr>
                        <w:rStyle w:val="Hyperlink"/>
                        <w:sz w:val="24"/>
                        <w:szCs w:val="24"/>
                      </w:rPr>
                      <w:t xml:space="preserve"> GmbH</w:t>
                    </w:r>
                  </w:hyperlink>
                </w:p>
              </w:tc>
            </w:tr>
            <w:tr w:rsidR="0044093B" w:rsidRPr="004D1A27" w14:paraId="7EE5A76C" w14:textId="77777777" w:rsidTr="008C5C58">
              <w:tc>
                <w:tcPr>
                  <w:tcW w:w="468" w:type="dxa"/>
                </w:tcPr>
                <w:p w14:paraId="558C7C4E" w14:textId="4E12EC63" w:rsidR="00A1089E" w:rsidRPr="004D1A27" w:rsidRDefault="00A1089E" w:rsidP="00A1089E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1</w:t>
                  </w:r>
                  <w:r w:rsidR="008924D1">
                    <w:rPr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17" w:type="dxa"/>
                </w:tcPr>
                <w:p w14:paraId="09899A00" w14:textId="5D1399B7" w:rsidR="00503175" w:rsidRPr="004D1A27" w:rsidRDefault="00374F79" w:rsidP="00503175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15" w:history="1">
                    <w:r w:rsidR="00503175" w:rsidRPr="00292A06">
                      <w:rPr>
                        <w:rStyle w:val="Hyperlink"/>
                        <w:sz w:val="24"/>
                        <w:szCs w:val="24"/>
                      </w:rPr>
                      <w:t>Haberhauer Spengler GmbH</w:t>
                    </w:r>
                  </w:hyperlink>
                </w:p>
              </w:tc>
            </w:tr>
            <w:tr w:rsidR="0044093B" w:rsidRPr="004D1A27" w14:paraId="2B3EEC42" w14:textId="77777777" w:rsidTr="008C5C58">
              <w:tc>
                <w:tcPr>
                  <w:tcW w:w="468" w:type="dxa"/>
                </w:tcPr>
                <w:p w14:paraId="4B54C7A1" w14:textId="6BA73459" w:rsidR="00503175" w:rsidRPr="004D1A27" w:rsidRDefault="00A1089E" w:rsidP="00C83A0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1</w:t>
                  </w:r>
                  <w:r w:rsidR="008924D1">
                    <w:rPr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17" w:type="dxa"/>
                </w:tcPr>
                <w:p w14:paraId="0E7B4CD3" w14:textId="52BA86AC" w:rsidR="00503175" w:rsidRPr="004D1A27" w:rsidRDefault="00374F79" w:rsidP="00503175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16" w:history="1">
                    <w:proofErr w:type="spellStart"/>
                    <w:r w:rsidR="00503175" w:rsidRPr="00292A06">
                      <w:rPr>
                        <w:rStyle w:val="Hyperlink"/>
                        <w:sz w:val="24"/>
                        <w:szCs w:val="24"/>
                      </w:rPr>
                      <w:t>Hopferwieser</w:t>
                    </w:r>
                    <w:proofErr w:type="spellEnd"/>
                    <w:r w:rsidR="00503175" w:rsidRPr="00292A06">
                      <w:rPr>
                        <w:rStyle w:val="Hyperlink"/>
                        <w:sz w:val="24"/>
                        <w:szCs w:val="24"/>
                      </w:rPr>
                      <w:t xml:space="preserve"> + </w:t>
                    </w:r>
                    <w:proofErr w:type="spellStart"/>
                    <w:r w:rsidR="00503175" w:rsidRPr="00292A06">
                      <w:rPr>
                        <w:rStyle w:val="Hyperlink"/>
                        <w:sz w:val="24"/>
                        <w:szCs w:val="24"/>
                      </w:rPr>
                      <w:t>Steinmayr</w:t>
                    </w:r>
                    <w:proofErr w:type="spellEnd"/>
                    <w:r w:rsidR="00503175" w:rsidRPr="00292A06">
                      <w:rPr>
                        <w:rStyle w:val="Hyperlink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503175" w:rsidRPr="00292A06">
                      <w:rPr>
                        <w:rStyle w:val="Hyperlink"/>
                        <w:sz w:val="24"/>
                        <w:szCs w:val="24"/>
                      </w:rPr>
                      <w:t>Installations</w:t>
                    </w:r>
                    <w:proofErr w:type="spellEnd"/>
                    <w:r w:rsidR="00503175" w:rsidRPr="00292A06">
                      <w:rPr>
                        <w:rStyle w:val="Hyperlink"/>
                        <w:sz w:val="24"/>
                        <w:szCs w:val="24"/>
                      </w:rPr>
                      <w:t xml:space="preserve"> GmbH</w:t>
                    </w:r>
                  </w:hyperlink>
                </w:p>
              </w:tc>
            </w:tr>
            <w:tr w:rsidR="0044093B" w:rsidRPr="004D1A27" w14:paraId="0491559C" w14:textId="77777777" w:rsidTr="008C5C58">
              <w:tc>
                <w:tcPr>
                  <w:tcW w:w="468" w:type="dxa"/>
                </w:tcPr>
                <w:p w14:paraId="076EF66B" w14:textId="77777777" w:rsidR="003C060F" w:rsidRPr="004D1A27" w:rsidRDefault="003C060F" w:rsidP="00C83A0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817" w:type="dxa"/>
                </w:tcPr>
                <w:p w14:paraId="46F01CE5" w14:textId="09DDF9DF" w:rsidR="003C060F" w:rsidRPr="004D1A27" w:rsidRDefault="00374F79" w:rsidP="003C060F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17" w:history="1">
                    <w:r w:rsidR="003C060F" w:rsidRPr="00292A06">
                      <w:rPr>
                        <w:rStyle w:val="Hyperlink"/>
                        <w:sz w:val="24"/>
                        <w:szCs w:val="24"/>
                      </w:rPr>
                      <w:t xml:space="preserve">Ing. W. Jungwirth </w:t>
                    </w:r>
                    <w:proofErr w:type="spellStart"/>
                    <w:r w:rsidR="003C060F" w:rsidRPr="00292A06">
                      <w:rPr>
                        <w:rStyle w:val="Hyperlink"/>
                        <w:sz w:val="24"/>
                        <w:szCs w:val="24"/>
                      </w:rPr>
                      <w:t>Ges.m.b.H</w:t>
                    </w:r>
                    <w:proofErr w:type="spellEnd"/>
                    <w:r w:rsidR="003C060F" w:rsidRPr="00292A06">
                      <w:rPr>
                        <w:rStyle w:val="Hyperlink"/>
                        <w:sz w:val="24"/>
                        <w:szCs w:val="24"/>
                      </w:rPr>
                      <w:t xml:space="preserve">.  </w:t>
                    </w:r>
                  </w:hyperlink>
                  <w:r w:rsidR="003C060F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4093B" w:rsidRPr="004D1A27" w14:paraId="55F03AE7" w14:textId="77777777" w:rsidTr="008C5C58">
              <w:tc>
                <w:tcPr>
                  <w:tcW w:w="468" w:type="dxa"/>
                </w:tcPr>
                <w:p w14:paraId="568E0209" w14:textId="77777777" w:rsidR="00C83A08" w:rsidRPr="004D1A27" w:rsidRDefault="00A1089E" w:rsidP="003C060F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1</w:t>
                  </w:r>
                  <w:r w:rsidR="003C060F">
                    <w:rPr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17" w:type="dxa"/>
                </w:tcPr>
                <w:p w14:paraId="20F0EE3C" w14:textId="61BB62E4" w:rsidR="00C041EF" w:rsidRPr="004D1A27" w:rsidRDefault="00374F79" w:rsidP="002476E7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18" w:history="1">
                    <w:r w:rsidR="00B3602C" w:rsidRPr="00292A06">
                      <w:rPr>
                        <w:rStyle w:val="Hyperlink"/>
                        <w:sz w:val="24"/>
                        <w:szCs w:val="24"/>
                      </w:rPr>
                      <w:t>Knorr-Bremse G</w:t>
                    </w:r>
                    <w:r w:rsidR="002476E7" w:rsidRPr="00292A06">
                      <w:rPr>
                        <w:rStyle w:val="Hyperlink"/>
                        <w:sz w:val="24"/>
                        <w:szCs w:val="24"/>
                      </w:rPr>
                      <w:t>esellschaft mit beschränkter Haftung</w:t>
                    </w:r>
                  </w:hyperlink>
                  <w:r w:rsidR="002476E7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4093B" w:rsidRPr="004D1A27" w14:paraId="2958C52B" w14:textId="77777777" w:rsidTr="008C5C58">
              <w:tc>
                <w:tcPr>
                  <w:tcW w:w="468" w:type="dxa"/>
                </w:tcPr>
                <w:p w14:paraId="7C109837" w14:textId="77777777" w:rsidR="00C041EF" w:rsidRPr="004D1A27" w:rsidRDefault="00A1089E" w:rsidP="0044093B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1</w:t>
                  </w:r>
                  <w:r w:rsidR="0044093B">
                    <w:rPr>
                      <w:color w:val="FF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17" w:type="dxa"/>
                </w:tcPr>
                <w:p w14:paraId="23AC7031" w14:textId="348C873D" w:rsidR="00C041EF" w:rsidRPr="004D1A27" w:rsidRDefault="00374F79" w:rsidP="0023519A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19" w:history="1">
                    <w:r w:rsidR="00B3602C" w:rsidRPr="00292A06">
                      <w:rPr>
                        <w:rStyle w:val="Hyperlink"/>
                        <w:sz w:val="24"/>
                        <w:szCs w:val="24"/>
                      </w:rPr>
                      <w:t xml:space="preserve">Hotel </w:t>
                    </w:r>
                    <w:proofErr w:type="spellStart"/>
                    <w:r w:rsidR="00B3602C" w:rsidRPr="00292A06">
                      <w:rPr>
                        <w:rStyle w:val="Hyperlink"/>
                        <w:sz w:val="24"/>
                        <w:szCs w:val="24"/>
                      </w:rPr>
                      <w:t>Kothmühle</w:t>
                    </w:r>
                    <w:proofErr w:type="spellEnd"/>
                    <w:r w:rsidR="00B3602C" w:rsidRPr="00292A06">
                      <w:rPr>
                        <w:rStyle w:val="Hyperlink"/>
                        <w:sz w:val="24"/>
                        <w:szCs w:val="24"/>
                      </w:rPr>
                      <w:t xml:space="preserve"> GmbH</w:t>
                    </w:r>
                  </w:hyperlink>
                </w:p>
              </w:tc>
            </w:tr>
            <w:tr w:rsidR="0044093B" w:rsidRPr="004D1A27" w14:paraId="5A16B6C0" w14:textId="77777777" w:rsidTr="008C5C58">
              <w:tc>
                <w:tcPr>
                  <w:tcW w:w="468" w:type="dxa"/>
                </w:tcPr>
                <w:p w14:paraId="4D90D365" w14:textId="77777777" w:rsidR="00503175" w:rsidRPr="004D1A27" w:rsidRDefault="00A1089E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1</w:t>
                  </w:r>
                  <w:r w:rsidR="008C5C58">
                    <w:rPr>
                      <w:color w:val="FF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17" w:type="dxa"/>
                </w:tcPr>
                <w:p w14:paraId="480A9C30" w14:textId="0D59814D" w:rsidR="00503175" w:rsidRPr="004D1A27" w:rsidRDefault="00374F79" w:rsidP="00AE55F6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20" w:history="1">
                    <w:r w:rsidR="00503175" w:rsidRPr="005E2623">
                      <w:rPr>
                        <w:rStyle w:val="Hyperlink"/>
                        <w:sz w:val="24"/>
                        <w:szCs w:val="24"/>
                      </w:rPr>
                      <w:t>Landsteiner G</w:t>
                    </w:r>
                    <w:r w:rsidR="00AE55F6" w:rsidRPr="005E2623">
                      <w:rPr>
                        <w:rStyle w:val="Hyperlink"/>
                        <w:sz w:val="24"/>
                        <w:szCs w:val="24"/>
                      </w:rPr>
                      <w:t>MBH</w:t>
                    </w:r>
                  </w:hyperlink>
                </w:p>
              </w:tc>
            </w:tr>
            <w:tr w:rsidR="0044093B" w:rsidRPr="004D1A27" w14:paraId="243D1692" w14:textId="77777777" w:rsidTr="008C5C58">
              <w:tc>
                <w:tcPr>
                  <w:tcW w:w="468" w:type="dxa"/>
                </w:tcPr>
                <w:p w14:paraId="346DD15F" w14:textId="77777777" w:rsidR="005C7911" w:rsidRPr="004D1A27" w:rsidRDefault="00A1089E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1</w:t>
                  </w:r>
                  <w:r w:rsidR="008C5C58">
                    <w:rPr>
                      <w:color w:val="FF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17" w:type="dxa"/>
                </w:tcPr>
                <w:p w14:paraId="7405F962" w14:textId="10614AC4" w:rsidR="005C7911" w:rsidRPr="004D1A27" w:rsidRDefault="00374F79" w:rsidP="0056313B">
                  <w:pPr>
                    <w:ind w:right="-2212"/>
                    <w:rPr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hyperlink r:id="rId21" w:history="1">
                    <w:r w:rsidR="005C7911" w:rsidRPr="005E2623">
                      <w:rPr>
                        <w:rStyle w:val="Hyperlink"/>
                        <w:sz w:val="24"/>
                        <w:szCs w:val="24"/>
                      </w:rPr>
                      <w:t xml:space="preserve">Josef Lehner </w:t>
                    </w:r>
                    <w:r w:rsidR="0056313B" w:rsidRPr="005E2623">
                      <w:rPr>
                        <w:rStyle w:val="Hyperlink"/>
                        <w:sz w:val="24"/>
                        <w:szCs w:val="24"/>
                      </w:rPr>
                      <w:t>GmbH</w:t>
                    </w:r>
                  </w:hyperlink>
                </w:p>
              </w:tc>
            </w:tr>
            <w:tr w:rsidR="0044093B" w:rsidRPr="004D1A27" w14:paraId="498CC6FD" w14:textId="77777777" w:rsidTr="008C5C58">
              <w:tc>
                <w:tcPr>
                  <w:tcW w:w="468" w:type="dxa"/>
                </w:tcPr>
                <w:p w14:paraId="56979D27" w14:textId="77777777" w:rsidR="00F21D3A" w:rsidRPr="004D1A27" w:rsidRDefault="00F21D3A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1</w:t>
                  </w:r>
                  <w:r w:rsidR="008C5C58">
                    <w:rPr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17" w:type="dxa"/>
                </w:tcPr>
                <w:p w14:paraId="1174D144" w14:textId="52D56571" w:rsidR="00F21D3A" w:rsidRPr="004D1A27" w:rsidRDefault="00374F79" w:rsidP="00DD7FD4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22" w:history="1">
                    <w:r w:rsidR="00F21D3A" w:rsidRPr="005E2623">
                      <w:rPr>
                        <w:rStyle w:val="Hyperlink"/>
                        <w:sz w:val="24"/>
                        <w:szCs w:val="24"/>
                      </w:rPr>
                      <w:t>Rudolf Leiner G</w:t>
                    </w:r>
                    <w:r w:rsidR="00DD7FD4" w:rsidRPr="005E2623">
                      <w:rPr>
                        <w:rStyle w:val="Hyperlink"/>
                        <w:sz w:val="24"/>
                        <w:szCs w:val="24"/>
                      </w:rPr>
                      <w:t xml:space="preserve">esellschaft </w:t>
                    </w:r>
                    <w:proofErr w:type="spellStart"/>
                    <w:r w:rsidR="00DD7FD4" w:rsidRPr="005E2623">
                      <w:rPr>
                        <w:rStyle w:val="Hyperlink"/>
                        <w:sz w:val="24"/>
                        <w:szCs w:val="24"/>
                      </w:rPr>
                      <w:t>m.b.H</w:t>
                    </w:r>
                    <w:proofErr w:type="spellEnd"/>
                    <w:r w:rsidR="00DD7FD4" w:rsidRPr="005E2623">
                      <w:rPr>
                        <w:rStyle w:val="Hyperlink"/>
                        <w:sz w:val="24"/>
                        <w:szCs w:val="24"/>
                      </w:rPr>
                      <w:t>.</w:t>
                    </w:r>
                  </w:hyperlink>
                  <w:r w:rsidR="00DD7FD4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4093B" w:rsidRPr="004D1A27" w14:paraId="19B8A5ED" w14:textId="77777777" w:rsidTr="008C5C58">
              <w:tc>
                <w:tcPr>
                  <w:tcW w:w="468" w:type="dxa"/>
                </w:tcPr>
                <w:p w14:paraId="38BAB4F9" w14:textId="77777777" w:rsidR="005C7911" w:rsidRPr="004D1A27" w:rsidRDefault="008C5C58" w:rsidP="00C01DAE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817" w:type="dxa"/>
                </w:tcPr>
                <w:p w14:paraId="6DBD7EDC" w14:textId="2D2F66D7" w:rsidR="005C7911" w:rsidRPr="004D1A27" w:rsidRDefault="00374F79" w:rsidP="00DD7FD4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23" w:history="1">
                    <w:r w:rsidR="005C7911" w:rsidRPr="005E2623">
                      <w:rPr>
                        <w:rStyle w:val="Hyperlink"/>
                        <w:sz w:val="24"/>
                        <w:szCs w:val="24"/>
                      </w:rPr>
                      <w:t>L</w:t>
                    </w:r>
                    <w:r w:rsidR="00DD7FD4" w:rsidRPr="005E2623">
                      <w:rPr>
                        <w:rStyle w:val="Hyperlink"/>
                        <w:sz w:val="24"/>
                        <w:szCs w:val="24"/>
                      </w:rPr>
                      <w:t xml:space="preserve">ISEC </w:t>
                    </w:r>
                    <w:r w:rsidR="005C7911" w:rsidRPr="005E2623">
                      <w:rPr>
                        <w:rStyle w:val="Hyperlink"/>
                        <w:sz w:val="24"/>
                        <w:szCs w:val="24"/>
                      </w:rPr>
                      <w:t>Austria GmbH</w:t>
                    </w:r>
                  </w:hyperlink>
                </w:p>
              </w:tc>
            </w:tr>
            <w:tr w:rsidR="0044093B" w:rsidRPr="004D1A27" w14:paraId="3668C0BC" w14:textId="77777777" w:rsidTr="008C5C58">
              <w:tc>
                <w:tcPr>
                  <w:tcW w:w="468" w:type="dxa"/>
                </w:tcPr>
                <w:p w14:paraId="5BC22D11" w14:textId="77777777" w:rsidR="005C7911" w:rsidRPr="004D1A27" w:rsidRDefault="00C01DAE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2</w:t>
                  </w:r>
                  <w:r w:rsidR="008C5C58">
                    <w:rPr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17" w:type="dxa"/>
                </w:tcPr>
                <w:p w14:paraId="4347D951" w14:textId="13DCA3BA" w:rsidR="005C7911" w:rsidRPr="004D1A27" w:rsidRDefault="00374F79" w:rsidP="005C7911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24" w:history="1">
                    <w:r w:rsidR="005C7911" w:rsidRPr="005E2623">
                      <w:rPr>
                        <w:rStyle w:val="Hyperlink"/>
                        <w:sz w:val="24"/>
                        <w:szCs w:val="24"/>
                      </w:rPr>
                      <w:t>Meiller GmbH</w:t>
                    </w:r>
                  </w:hyperlink>
                </w:p>
              </w:tc>
            </w:tr>
            <w:tr w:rsidR="0044093B" w:rsidRPr="004D1A27" w14:paraId="44C9278E" w14:textId="77777777" w:rsidTr="008C5C58">
              <w:tc>
                <w:tcPr>
                  <w:tcW w:w="468" w:type="dxa"/>
                </w:tcPr>
                <w:p w14:paraId="6BB6AAA3" w14:textId="77777777" w:rsidR="00823E2B" w:rsidRPr="004D1A27" w:rsidRDefault="00A1089E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2</w:t>
                  </w:r>
                  <w:r w:rsidR="008C5C58">
                    <w:rPr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17" w:type="dxa"/>
                </w:tcPr>
                <w:p w14:paraId="59BD0DD9" w14:textId="324142BD" w:rsidR="00823E2B" w:rsidRPr="004D1A27" w:rsidRDefault="00374F79" w:rsidP="005C7911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25" w:history="1">
                    <w:proofErr w:type="spellStart"/>
                    <w:r w:rsidR="00823E2B" w:rsidRPr="005E2623">
                      <w:rPr>
                        <w:rStyle w:val="Hyperlink"/>
                        <w:sz w:val="24"/>
                        <w:szCs w:val="24"/>
                      </w:rPr>
                      <w:t>Mondi</w:t>
                    </w:r>
                    <w:proofErr w:type="spellEnd"/>
                    <w:r w:rsidR="00823E2B" w:rsidRPr="005E2623">
                      <w:rPr>
                        <w:rStyle w:val="Hyperlink"/>
                        <w:sz w:val="24"/>
                        <w:szCs w:val="24"/>
                      </w:rPr>
                      <w:t xml:space="preserve"> Neusiedler GmbH</w:t>
                    </w:r>
                  </w:hyperlink>
                </w:p>
              </w:tc>
            </w:tr>
            <w:tr w:rsidR="005921DA" w:rsidRPr="004D1A27" w14:paraId="6DA6D8DC" w14:textId="77777777" w:rsidTr="008C5C58">
              <w:tc>
                <w:tcPr>
                  <w:tcW w:w="468" w:type="dxa"/>
                </w:tcPr>
                <w:p w14:paraId="1B5E1959" w14:textId="1CDB1148" w:rsidR="005921DA" w:rsidRPr="004D1A27" w:rsidRDefault="008924D1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817" w:type="dxa"/>
                </w:tcPr>
                <w:p w14:paraId="03FF2122" w14:textId="3B618B70" w:rsidR="005921DA" w:rsidRPr="004D1A27" w:rsidRDefault="00374F79" w:rsidP="008275FA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26" w:history="1">
                    <w:r w:rsidR="005921DA" w:rsidRPr="006C2BE9">
                      <w:rPr>
                        <w:rStyle w:val="Hyperlink"/>
                        <w:sz w:val="24"/>
                        <w:szCs w:val="24"/>
                      </w:rPr>
                      <w:t xml:space="preserve">Österreichischer Automobil-, Motorrad- und </w:t>
                    </w:r>
                    <w:proofErr w:type="spellStart"/>
                    <w:r w:rsidR="005921DA" w:rsidRPr="006C2BE9">
                      <w:rPr>
                        <w:rStyle w:val="Hyperlink"/>
                        <w:sz w:val="24"/>
                        <w:szCs w:val="24"/>
                      </w:rPr>
                      <w:t>Touringclub</w:t>
                    </w:r>
                    <w:proofErr w:type="spellEnd"/>
                    <w:r w:rsidR="005921DA" w:rsidRPr="006C2BE9">
                      <w:rPr>
                        <w:rStyle w:val="Hyperlink"/>
                        <w:sz w:val="24"/>
                        <w:szCs w:val="24"/>
                      </w:rPr>
                      <w:t xml:space="preserve"> (ÖAMTC)</w:t>
                    </w:r>
                  </w:hyperlink>
                </w:p>
              </w:tc>
            </w:tr>
            <w:tr w:rsidR="0044093B" w:rsidRPr="004D1A27" w14:paraId="168F7D06" w14:textId="77777777" w:rsidTr="008C5C58">
              <w:tc>
                <w:tcPr>
                  <w:tcW w:w="468" w:type="dxa"/>
                </w:tcPr>
                <w:p w14:paraId="73FF57BC" w14:textId="04DF56F6" w:rsidR="00C041EF" w:rsidRPr="004D1A27" w:rsidRDefault="00A1089E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2</w:t>
                  </w:r>
                  <w:r w:rsidR="008924D1">
                    <w:rPr>
                      <w:color w:val="FF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17" w:type="dxa"/>
                </w:tcPr>
                <w:p w14:paraId="25D5CFBE" w14:textId="6C79ACD8" w:rsidR="00C041EF" w:rsidRPr="004D1A27" w:rsidRDefault="00374F79" w:rsidP="008275FA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27" w:history="1">
                    <w:r w:rsidR="00DE76F6" w:rsidRPr="00DE76F6">
                      <w:rPr>
                        <w:rStyle w:val="Hyperlink"/>
                        <w:sz w:val="24"/>
                        <w:szCs w:val="24"/>
                      </w:rPr>
                      <w:t xml:space="preserve">Oberklammer Gesellschaft </w:t>
                    </w:r>
                    <w:proofErr w:type="spellStart"/>
                    <w:r w:rsidR="00DE76F6" w:rsidRPr="00DE76F6">
                      <w:rPr>
                        <w:rStyle w:val="Hyperlink"/>
                        <w:sz w:val="24"/>
                        <w:szCs w:val="24"/>
                      </w:rPr>
                      <w:t>m.b.H</w:t>
                    </w:r>
                    <w:proofErr w:type="spellEnd"/>
                    <w:r w:rsidR="00DE76F6" w:rsidRPr="00DE76F6">
                      <w:rPr>
                        <w:rStyle w:val="Hyperlink"/>
                        <w:sz w:val="24"/>
                        <w:szCs w:val="24"/>
                      </w:rPr>
                      <w:t>.</w:t>
                    </w:r>
                  </w:hyperlink>
                </w:p>
              </w:tc>
            </w:tr>
            <w:tr w:rsidR="0044093B" w:rsidRPr="004D1A27" w14:paraId="138988FE" w14:textId="77777777" w:rsidTr="008C5C58">
              <w:tc>
                <w:tcPr>
                  <w:tcW w:w="468" w:type="dxa"/>
                </w:tcPr>
                <w:p w14:paraId="19BC1038" w14:textId="39F94887" w:rsidR="00823E2B" w:rsidRPr="004D1A27" w:rsidRDefault="00A1089E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2</w:t>
                  </w:r>
                  <w:r w:rsidR="008924D1">
                    <w:rPr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17" w:type="dxa"/>
                </w:tcPr>
                <w:p w14:paraId="5EC7014B" w14:textId="275D68DF" w:rsidR="00823E2B" w:rsidRPr="004D1A27" w:rsidRDefault="00374F79" w:rsidP="00364CBC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28" w:history="1">
                    <w:r w:rsidR="00823E2B" w:rsidRPr="00DE76F6">
                      <w:rPr>
                        <w:rStyle w:val="Hyperlink"/>
                        <w:sz w:val="24"/>
                        <w:szCs w:val="24"/>
                      </w:rPr>
                      <w:t xml:space="preserve">Öllinger </w:t>
                    </w:r>
                    <w:r w:rsidR="00364CBC" w:rsidRPr="00DE76F6">
                      <w:rPr>
                        <w:rStyle w:val="Hyperlink"/>
                        <w:sz w:val="24"/>
                        <w:szCs w:val="24"/>
                      </w:rPr>
                      <w:t xml:space="preserve">Gesellschaft </w:t>
                    </w:r>
                    <w:proofErr w:type="spellStart"/>
                    <w:r w:rsidR="00364CBC" w:rsidRPr="00DE76F6">
                      <w:rPr>
                        <w:rStyle w:val="Hyperlink"/>
                        <w:sz w:val="24"/>
                        <w:szCs w:val="24"/>
                      </w:rPr>
                      <w:t>m.b.H</w:t>
                    </w:r>
                    <w:proofErr w:type="spellEnd"/>
                    <w:r w:rsidR="00364CBC" w:rsidRPr="00DE76F6">
                      <w:rPr>
                        <w:rStyle w:val="Hyperlink"/>
                        <w:sz w:val="24"/>
                        <w:szCs w:val="24"/>
                      </w:rPr>
                      <w:t>. &amp; Co KG</w:t>
                    </w:r>
                  </w:hyperlink>
                  <w:r w:rsidR="00364CBC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4093B" w:rsidRPr="004D1A27" w14:paraId="68DB1899" w14:textId="77777777" w:rsidTr="008C5C58">
              <w:tc>
                <w:tcPr>
                  <w:tcW w:w="468" w:type="dxa"/>
                </w:tcPr>
                <w:p w14:paraId="1E593D96" w14:textId="1C96EC8D" w:rsidR="00823E2B" w:rsidRPr="004D1A27" w:rsidRDefault="00A1089E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2</w:t>
                  </w:r>
                  <w:r w:rsidR="008924D1">
                    <w:rPr>
                      <w:color w:val="FF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17" w:type="dxa"/>
                </w:tcPr>
                <w:p w14:paraId="609C57A4" w14:textId="567B3181" w:rsidR="00823E2B" w:rsidRPr="004D1A27" w:rsidRDefault="00374F79" w:rsidP="0056313B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29" w:history="1">
                    <w:proofErr w:type="spellStart"/>
                    <w:r w:rsidR="00823E2B" w:rsidRPr="00B9524A">
                      <w:rPr>
                        <w:rStyle w:val="Hyperlink"/>
                        <w:sz w:val="24"/>
                        <w:szCs w:val="24"/>
                      </w:rPr>
                      <w:t>Queiser</w:t>
                    </w:r>
                    <w:proofErr w:type="spellEnd"/>
                    <w:r w:rsidR="00823E2B" w:rsidRPr="00B9524A">
                      <w:rPr>
                        <w:rStyle w:val="Hyperlink"/>
                        <w:sz w:val="24"/>
                        <w:szCs w:val="24"/>
                      </w:rPr>
                      <w:t xml:space="preserve"> GmbH</w:t>
                    </w:r>
                  </w:hyperlink>
                  <w:r w:rsidR="00823E2B" w:rsidRPr="004D1A27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B3EAA" w:rsidRPr="004D1A27" w14:paraId="2359CA2E" w14:textId="77777777" w:rsidTr="008C5C58">
              <w:tc>
                <w:tcPr>
                  <w:tcW w:w="468" w:type="dxa"/>
                </w:tcPr>
                <w:p w14:paraId="5FB155C0" w14:textId="46F9403B" w:rsidR="007B3EAA" w:rsidRPr="004D1A27" w:rsidRDefault="002B3ED3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817" w:type="dxa"/>
                </w:tcPr>
                <w:p w14:paraId="313397F8" w14:textId="77E08088" w:rsidR="007B3EAA" w:rsidRPr="004D1A27" w:rsidRDefault="00374F79" w:rsidP="0023519A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30" w:history="1">
                    <w:r w:rsidR="002B3ED3" w:rsidRPr="002B3ED3">
                      <w:rPr>
                        <w:rStyle w:val="Hyperlink"/>
                        <w:sz w:val="24"/>
                        <w:szCs w:val="24"/>
                      </w:rPr>
                      <w:t xml:space="preserve">Bäckerei Riesenhuber Gesellschaft </w:t>
                    </w:r>
                    <w:proofErr w:type="spellStart"/>
                    <w:r w:rsidR="002B3ED3" w:rsidRPr="002B3ED3">
                      <w:rPr>
                        <w:rStyle w:val="Hyperlink"/>
                        <w:sz w:val="24"/>
                        <w:szCs w:val="24"/>
                      </w:rPr>
                      <w:t>m.b.H</w:t>
                    </w:r>
                    <w:proofErr w:type="spellEnd"/>
                    <w:r w:rsidR="002B3ED3" w:rsidRPr="002B3ED3">
                      <w:rPr>
                        <w:rStyle w:val="Hyperlink"/>
                        <w:sz w:val="24"/>
                        <w:szCs w:val="24"/>
                      </w:rPr>
                      <w:t>.</w:t>
                    </w:r>
                  </w:hyperlink>
                </w:p>
              </w:tc>
            </w:tr>
            <w:tr w:rsidR="0044093B" w:rsidRPr="004D1A27" w14:paraId="5D26EC0E" w14:textId="77777777" w:rsidTr="008C5C58">
              <w:tc>
                <w:tcPr>
                  <w:tcW w:w="468" w:type="dxa"/>
                </w:tcPr>
                <w:p w14:paraId="3E1EF2C2" w14:textId="7BC0CD4A" w:rsidR="00823E2B" w:rsidRPr="004D1A27" w:rsidRDefault="00A1089E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2</w:t>
                  </w:r>
                  <w:r w:rsidR="008924D1">
                    <w:rPr>
                      <w:color w:val="FF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17" w:type="dxa"/>
                </w:tcPr>
                <w:p w14:paraId="4453C7DB" w14:textId="72D97AC1" w:rsidR="00823E2B" w:rsidRPr="004D1A27" w:rsidRDefault="00374F79" w:rsidP="0023519A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31" w:history="1">
                    <w:proofErr w:type="spellStart"/>
                    <w:r w:rsidR="00823E2B" w:rsidRPr="00E462D7">
                      <w:rPr>
                        <w:rStyle w:val="Hyperlink"/>
                        <w:sz w:val="24"/>
                        <w:szCs w:val="24"/>
                      </w:rPr>
                      <w:t>Rigler</w:t>
                    </w:r>
                    <w:proofErr w:type="spellEnd"/>
                    <w:r w:rsidR="00823E2B" w:rsidRPr="00E462D7">
                      <w:rPr>
                        <w:rStyle w:val="Hyperlink"/>
                        <w:sz w:val="24"/>
                        <w:szCs w:val="24"/>
                      </w:rPr>
                      <w:t xml:space="preserve"> GmbH</w:t>
                    </w:r>
                  </w:hyperlink>
                  <w:r w:rsidR="00823E2B" w:rsidRPr="004D1A27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4093B" w:rsidRPr="004D1A27" w14:paraId="10D6FAE1" w14:textId="77777777" w:rsidTr="008C5C58">
              <w:tc>
                <w:tcPr>
                  <w:tcW w:w="468" w:type="dxa"/>
                </w:tcPr>
                <w:p w14:paraId="16B8A663" w14:textId="7867EB05" w:rsidR="00C041EF" w:rsidRPr="004D1A27" w:rsidRDefault="008C5C58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2</w:t>
                  </w:r>
                  <w:r w:rsidR="008924D1">
                    <w:rPr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17" w:type="dxa"/>
                </w:tcPr>
                <w:p w14:paraId="44D3EA79" w14:textId="6E4353E2" w:rsidR="00C041EF" w:rsidRPr="004D1A27" w:rsidRDefault="00374F79" w:rsidP="00823E2B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32" w:history="1">
                    <w:r w:rsidR="00823E2B" w:rsidRPr="00461227">
                      <w:rPr>
                        <w:rStyle w:val="Hyperlink"/>
                        <w:sz w:val="24"/>
                        <w:szCs w:val="24"/>
                      </w:rPr>
                      <w:t xml:space="preserve">Schlosshotel </w:t>
                    </w:r>
                    <w:proofErr w:type="spellStart"/>
                    <w:r w:rsidR="00823E2B" w:rsidRPr="00461227">
                      <w:rPr>
                        <w:rStyle w:val="Hyperlink"/>
                        <w:sz w:val="24"/>
                        <w:szCs w:val="24"/>
                      </w:rPr>
                      <w:t>Eisenstrasse</w:t>
                    </w:r>
                    <w:proofErr w:type="spellEnd"/>
                    <w:r w:rsidR="00823E2B" w:rsidRPr="00461227">
                      <w:rPr>
                        <w:rStyle w:val="Hyperlink"/>
                        <w:sz w:val="24"/>
                        <w:szCs w:val="24"/>
                      </w:rPr>
                      <w:t xml:space="preserve"> GmbH</w:t>
                    </w:r>
                  </w:hyperlink>
                </w:p>
              </w:tc>
            </w:tr>
            <w:tr w:rsidR="0044093B" w:rsidRPr="004D1A27" w14:paraId="5F2B58AD" w14:textId="77777777" w:rsidTr="008C5C58">
              <w:tc>
                <w:tcPr>
                  <w:tcW w:w="468" w:type="dxa"/>
                </w:tcPr>
                <w:p w14:paraId="226331D4" w14:textId="51D50164" w:rsidR="00B861DD" w:rsidRPr="004D1A27" w:rsidRDefault="008924D1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817" w:type="dxa"/>
                </w:tcPr>
                <w:p w14:paraId="527B4C4F" w14:textId="4EAA10D4" w:rsidR="00B861DD" w:rsidRPr="004D1A27" w:rsidRDefault="00374F79" w:rsidP="0023519A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33" w:history="1">
                    <w:r w:rsidR="00B861DD" w:rsidRPr="00461227">
                      <w:rPr>
                        <w:rStyle w:val="Hyperlink"/>
                        <w:sz w:val="24"/>
                        <w:szCs w:val="24"/>
                      </w:rPr>
                      <w:t>Tischlerei Schneider GmbH</w:t>
                    </w:r>
                  </w:hyperlink>
                </w:p>
              </w:tc>
            </w:tr>
            <w:tr w:rsidR="0044093B" w:rsidRPr="004D1A27" w14:paraId="29DA4B25" w14:textId="77777777" w:rsidTr="008C5C58">
              <w:tc>
                <w:tcPr>
                  <w:tcW w:w="468" w:type="dxa"/>
                </w:tcPr>
                <w:p w14:paraId="1CF5C6DB" w14:textId="579E2267" w:rsidR="00B3602C" w:rsidRPr="004D1A27" w:rsidRDefault="00C01DAE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3</w:t>
                  </w:r>
                  <w:r w:rsidR="008924D1">
                    <w:rPr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17" w:type="dxa"/>
                </w:tcPr>
                <w:p w14:paraId="1BDA8984" w14:textId="79CC8F4B" w:rsidR="00B3602C" w:rsidRPr="004D1A27" w:rsidRDefault="00374F79" w:rsidP="0023519A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34" w:history="1">
                    <w:r w:rsidR="00823E2B" w:rsidRPr="00461227">
                      <w:rPr>
                        <w:rStyle w:val="Hyperlink"/>
                        <w:sz w:val="24"/>
                        <w:szCs w:val="24"/>
                      </w:rPr>
                      <w:t>Autohaus Senker</w:t>
                    </w:r>
                    <w:r w:rsidR="00B3602C" w:rsidRPr="00461227">
                      <w:rPr>
                        <w:rStyle w:val="Hyperlink"/>
                        <w:sz w:val="24"/>
                        <w:szCs w:val="24"/>
                      </w:rPr>
                      <w:t xml:space="preserve"> GmbH</w:t>
                    </w:r>
                  </w:hyperlink>
                </w:p>
              </w:tc>
            </w:tr>
            <w:tr w:rsidR="0044093B" w:rsidRPr="004D1A27" w14:paraId="44113ABF" w14:textId="77777777" w:rsidTr="008C5C58">
              <w:tc>
                <w:tcPr>
                  <w:tcW w:w="468" w:type="dxa"/>
                </w:tcPr>
                <w:p w14:paraId="36819B24" w14:textId="11F9CFAF" w:rsidR="00823E2B" w:rsidRPr="004D1A27" w:rsidRDefault="00A1089E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3</w:t>
                  </w:r>
                  <w:r w:rsidR="008924D1">
                    <w:rPr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17" w:type="dxa"/>
                </w:tcPr>
                <w:p w14:paraId="25297F9C" w14:textId="00A70A27" w:rsidR="00823E2B" w:rsidRPr="004D1A27" w:rsidRDefault="00374F79" w:rsidP="00B3602C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35" w:history="1">
                    <w:r w:rsidR="00823E2B" w:rsidRPr="00461227">
                      <w:rPr>
                        <w:rStyle w:val="Hyperlink"/>
                        <w:sz w:val="24"/>
                        <w:szCs w:val="24"/>
                      </w:rPr>
                      <w:t xml:space="preserve">H. </w:t>
                    </w:r>
                    <w:proofErr w:type="spellStart"/>
                    <w:r w:rsidR="00823E2B" w:rsidRPr="00461227">
                      <w:rPr>
                        <w:rStyle w:val="Hyperlink"/>
                        <w:sz w:val="24"/>
                        <w:szCs w:val="24"/>
                      </w:rPr>
                      <w:t>Slawitscheck</w:t>
                    </w:r>
                    <w:proofErr w:type="spellEnd"/>
                    <w:r w:rsidR="00823E2B" w:rsidRPr="00461227">
                      <w:rPr>
                        <w:rStyle w:val="Hyperlink"/>
                        <w:sz w:val="24"/>
                        <w:szCs w:val="24"/>
                      </w:rPr>
                      <w:t xml:space="preserve"> GmbH</w:t>
                    </w:r>
                  </w:hyperlink>
                </w:p>
              </w:tc>
            </w:tr>
            <w:tr w:rsidR="0044093B" w:rsidRPr="004D1A27" w14:paraId="783A0912" w14:textId="77777777" w:rsidTr="008C5C58">
              <w:tc>
                <w:tcPr>
                  <w:tcW w:w="468" w:type="dxa"/>
                </w:tcPr>
                <w:p w14:paraId="64077844" w14:textId="3AEA294F" w:rsidR="00B861DD" w:rsidRPr="004D1A27" w:rsidRDefault="00A1089E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3</w:t>
                  </w:r>
                  <w:r w:rsidR="008924D1">
                    <w:rPr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17" w:type="dxa"/>
                </w:tcPr>
                <w:p w14:paraId="0D9DC277" w14:textId="314977BC" w:rsidR="00B861DD" w:rsidRPr="004D1A27" w:rsidRDefault="00374F79" w:rsidP="00580A76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36" w:history="1">
                    <w:r w:rsidR="00B861DD" w:rsidRPr="00461227">
                      <w:rPr>
                        <w:rStyle w:val="Hyperlink"/>
                        <w:sz w:val="24"/>
                        <w:szCs w:val="24"/>
                      </w:rPr>
                      <w:t xml:space="preserve">Spreitzer </w:t>
                    </w:r>
                    <w:r w:rsidR="00580A76" w:rsidRPr="00461227">
                      <w:rPr>
                        <w:rStyle w:val="Hyperlink"/>
                        <w:sz w:val="24"/>
                        <w:szCs w:val="24"/>
                      </w:rPr>
                      <w:t xml:space="preserve">Gesellschaft </w:t>
                    </w:r>
                    <w:proofErr w:type="spellStart"/>
                    <w:r w:rsidR="00580A76" w:rsidRPr="00461227">
                      <w:rPr>
                        <w:rStyle w:val="Hyperlink"/>
                        <w:sz w:val="24"/>
                        <w:szCs w:val="24"/>
                      </w:rPr>
                      <w:t>m.b.H</w:t>
                    </w:r>
                    <w:proofErr w:type="spellEnd"/>
                    <w:r w:rsidR="00580A76" w:rsidRPr="00461227">
                      <w:rPr>
                        <w:rStyle w:val="Hyperlink"/>
                        <w:sz w:val="24"/>
                        <w:szCs w:val="24"/>
                      </w:rPr>
                      <w:t>.</w:t>
                    </w:r>
                  </w:hyperlink>
                </w:p>
              </w:tc>
            </w:tr>
            <w:tr w:rsidR="0044093B" w:rsidRPr="004D1A27" w14:paraId="50F5323E" w14:textId="77777777" w:rsidTr="008C5C58">
              <w:tc>
                <w:tcPr>
                  <w:tcW w:w="468" w:type="dxa"/>
                </w:tcPr>
                <w:p w14:paraId="657B006E" w14:textId="56C01C26" w:rsidR="00B3602C" w:rsidRPr="004D1A27" w:rsidRDefault="00A1089E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3</w:t>
                  </w:r>
                  <w:r w:rsidR="008924D1">
                    <w:rPr>
                      <w:color w:val="FF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17" w:type="dxa"/>
                </w:tcPr>
                <w:p w14:paraId="3ACC76C5" w14:textId="14F54382" w:rsidR="00B3602C" w:rsidRPr="004D1A27" w:rsidRDefault="00374F79" w:rsidP="004002B0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37" w:history="1">
                    <w:r w:rsidR="004002B0" w:rsidRPr="00461227">
                      <w:rPr>
                        <w:rStyle w:val="Hyperlink"/>
                        <w:sz w:val="24"/>
                        <w:szCs w:val="24"/>
                      </w:rPr>
                      <w:t xml:space="preserve">STEINBACHER </w:t>
                    </w:r>
                    <w:r w:rsidR="00B3602C" w:rsidRPr="00461227">
                      <w:rPr>
                        <w:rStyle w:val="Hyperlink"/>
                        <w:sz w:val="24"/>
                        <w:szCs w:val="24"/>
                      </w:rPr>
                      <w:t>Energie GmbH</w:t>
                    </w:r>
                  </w:hyperlink>
                </w:p>
              </w:tc>
            </w:tr>
            <w:tr w:rsidR="0044093B" w:rsidRPr="004D1A27" w14:paraId="143E006C" w14:textId="77777777" w:rsidTr="008C5C58">
              <w:tc>
                <w:tcPr>
                  <w:tcW w:w="468" w:type="dxa"/>
                </w:tcPr>
                <w:p w14:paraId="699543B8" w14:textId="1A382666" w:rsidR="00B3602C" w:rsidRPr="004D1A27" w:rsidRDefault="00A1089E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3</w:t>
                  </w:r>
                  <w:r w:rsidR="008924D1">
                    <w:rPr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17" w:type="dxa"/>
                </w:tcPr>
                <w:p w14:paraId="1E53E9D3" w14:textId="0EAABB06" w:rsidR="00B3602C" w:rsidRPr="004D1A27" w:rsidRDefault="00374F79" w:rsidP="003719E6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38" w:history="1">
                    <w:r w:rsidR="00B3602C" w:rsidRPr="00461227">
                      <w:rPr>
                        <w:rStyle w:val="Hyperlink"/>
                        <w:sz w:val="24"/>
                        <w:szCs w:val="24"/>
                      </w:rPr>
                      <w:t>Steinecker Moden G</w:t>
                    </w:r>
                    <w:r w:rsidR="003719E6" w:rsidRPr="00461227">
                      <w:rPr>
                        <w:rStyle w:val="Hyperlink"/>
                        <w:sz w:val="24"/>
                        <w:szCs w:val="24"/>
                      </w:rPr>
                      <w:t>MBH</w:t>
                    </w:r>
                  </w:hyperlink>
                </w:p>
              </w:tc>
            </w:tr>
            <w:tr w:rsidR="00014DFC" w:rsidRPr="004D1A27" w14:paraId="799EB062" w14:textId="77777777" w:rsidTr="008C5C58">
              <w:tc>
                <w:tcPr>
                  <w:tcW w:w="468" w:type="dxa"/>
                </w:tcPr>
                <w:p w14:paraId="29A2EEA0" w14:textId="1B4B0A40" w:rsidR="00014DFC" w:rsidRPr="004D1A27" w:rsidRDefault="00014DFC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3</w:t>
                  </w:r>
                  <w:r w:rsidR="008924D1">
                    <w:rPr>
                      <w:color w:val="FF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17" w:type="dxa"/>
                </w:tcPr>
                <w:p w14:paraId="6AA93D39" w14:textId="1E5F0320" w:rsidR="00014DFC" w:rsidRPr="004D1A27" w:rsidRDefault="00374F79" w:rsidP="00014DFC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39" w:history="1">
                    <w:r w:rsidR="00014DFC" w:rsidRPr="00461227">
                      <w:rPr>
                        <w:rStyle w:val="Hyperlink"/>
                        <w:sz w:val="24"/>
                        <w:szCs w:val="24"/>
                      </w:rPr>
                      <w:t xml:space="preserve">Stöckl Gesellschaft </w:t>
                    </w:r>
                    <w:proofErr w:type="spellStart"/>
                    <w:r w:rsidR="00014DFC" w:rsidRPr="00461227">
                      <w:rPr>
                        <w:rStyle w:val="Hyperlink"/>
                        <w:sz w:val="24"/>
                        <w:szCs w:val="24"/>
                      </w:rPr>
                      <w:t>m.b.H</w:t>
                    </w:r>
                    <w:proofErr w:type="spellEnd"/>
                    <w:r w:rsidR="00014DFC" w:rsidRPr="00461227">
                      <w:rPr>
                        <w:rStyle w:val="Hyperlink"/>
                        <w:sz w:val="24"/>
                        <w:szCs w:val="24"/>
                      </w:rPr>
                      <w:t>.</w:t>
                    </w:r>
                  </w:hyperlink>
                  <w:r w:rsidR="00014DFC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4093B" w:rsidRPr="004D1A27" w14:paraId="4CDFED7E" w14:textId="77777777" w:rsidTr="008C5C58">
              <w:tc>
                <w:tcPr>
                  <w:tcW w:w="468" w:type="dxa"/>
                </w:tcPr>
                <w:p w14:paraId="57E1A965" w14:textId="0ECEE79D" w:rsidR="00B3602C" w:rsidRPr="004D1A27" w:rsidRDefault="00A1089E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3</w:t>
                  </w:r>
                  <w:r w:rsidR="008924D1">
                    <w:rPr>
                      <w:color w:val="FF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17" w:type="dxa"/>
                </w:tcPr>
                <w:p w14:paraId="072C6308" w14:textId="26F896B1" w:rsidR="00B3602C" w:rsidRPr="004D1A27" w:rsidRDefault="00374F79" w:rsidP="002E0C0E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40" w:history="1">
                    <w:r w:rsidR="00B3602C" w:rsidRPr="00EF13BA">
                      <w:rPr>
                        <w:rStyle w:val="Hyperlink"/>
                        <w:sz w:val="24"/>
                        <w:szCs w:val="24"/>
                      </w:rPr>
                      <w:t>S</w:t>
                    </w:r>
                    <w:r w:rsidR="002E0C0E" w:rsidRPr="00EF13BA">
                      <w:rPr>
                        <w:rStyle w:val="Hyperlink"/>
                        <w:sz w:val="24"/>
                        <w:szCs w:val="24"/>
                      </w:rPr>
                      <w:t xml:space="preserve">TRABAG </w:t>
                    </w:r>
                    <w:r w:rsidR="00B3602C" w:rsidRPr="00EF13BA">
                      <w:rPr>
                        <w:rStyle w:val="Hyperlink"/>
                        <w:sz w:val="24"/>
                        <w:szCs w:val="24"/>
                      </w:rPr>
                      <w:t>AG</w:t>
                    </w:r>
                  </w:hyperlink>
                  <w:r w:rsidR="00B3602C" w:rsidRPr="004D1A27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D433C" w:rsidRPr="004D1A27" w14:paraId="618E7065" w14:textId="77777777" w:rsidTr="008C5C58">
              <w:tc>
                <w:tcPr>
                  <w:tcW w:w="468" w:type="dxa"/>
                </w:tcPr>
                <w:p w14:paraId="39FF5652" w14:textId="1054563E" w:rsidR="00DD433C" w:rsidRDefault="008924D1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7817" w:type="dxa"/>
                </w:tcPr>
                <w:p w14:paraId="139F4E60" w14:textId="5E00C9D5" w:rsidR="00DD433C" w:rsidRPr="00B54C7A" w:rsidRDefault="00374F79" w:rsidP="00DD433C">
                  <w:pPr>
                    <w:pStyle w:val="berschrift2"/>
                    <w:rPr>
                      <w:rFonts w:ascii="Trebuchet MS" w:hAnsi="Trebuchet MS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hyperlink r:id="rId41" w:history="1">
                    <w:proofErr w:type="spellStart"/>
                    <w:r w:rsidR="00B54C7A" w:rsidRPr="00B54C7A">
                      <w:rPr>
                        <w:rStyle w:val="Hyperlink"/>
                        <w:rFonts w:ascii="Trebuchet MS" w:hAnsi="Trebuchet MS"/>
                        <w:b w:val="0"/>
                        <w:bCs w:val="0"/>
                        <w:sz w:val="24"/>
                        <w:szCs w:val="24"/>
                      </w:rPr>
                      <w:t>swisspor</w:t>
                    </w:r>
                    <w:proofErr w:type="spellEnd"/>
                    <w:r w:rsidR="00B54C7A" w:rsidRPr="00B54C7A">
                      <w:rPr>
                        <w:rStyle w:val="Hyperlink"/>
                        <w:rFonts w:ascii="Trebuchet MS" w:hAnsi="Trebuchet MS"/>
                        <w:b w:val="0"/>
                        <w:bCs w:val="0"/>
                        <w:sz w:val="24"/>
                        <w:szCs w:val="24"/>
                      </w:rPr>
                      <w:t xml:space="preserve"> Österreich GmbH &amp; Co KG</w:t>
                    </w:r>
                  </w:hyperlink>
                </w:p>
              </w:tc>
            </w:tr>
            <w:tr w:rsidR="0044093B" w:rsidRPr="004D1A27" w14:paraId="105E7A1D" w14:textId="77777777" w:rsidTr="008C5C58">
              <w:tc>
                <w:tcPr>
                  <w:tcW w:w="468" w:type="dxa"/>
                </w:tcPr>
                <w:p w14:paraId="45A6CE78" w14:textId="77777777" w:rsidR="00B3602C" w:rsidRPr="004D1A27" w:rsidRDefault="0044093B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3</w:t>
                  </w:r>
                  <w:r w:rsidR="008C5C58">
                    <w:rPr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17" w:type="dxa"/>
                </w:tcPr>
                <w:p w14:paraId="2B4BA750" w14:textId="144E49BD" w:rsidR="00B3602C" w:rsidRPr="004D1A27" w:rsidRDefault="00374F79" w:rsidP="005F06A0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42" w:history="1">
                    <w:r w:rsidR="005F06A0" w:rsidRPr="00EF13BA">
                      <w:rPr>
                        <w:rStyle w:val="Hyperlink"/>
                        <w:sz w:val="24"/>
                        <w:szCs w:val="24"/>
                      </w:rPr>
                      <w:t>v</w:t>
                    </w:r>
                    <w:r w:rsidR="00B3602C" w:rsidRPr="00EF13BA">
                      <w:rPr>
                        <w:rStyle w:val="Hyperlink"/>
                        <w:sz w:val="24"/>
                        <w:szCs w:val="24"/>
                      </w:rPr>
                      <w:t>oestalpine Precision Strip GmbH</w:t>
                    </w:r>
                  </w:hyperlink>
                </w:p>
              </w:tc>
            </w:tr>
            <w:tr w:rsidR="0044093B" w:rsidRPr="004D1A27" w14:paraId="0BE6A807" w14:textId="77777777" w:rsidTr="008C5C58">
              <w:tc>
                <w:tcPr>
                  <w:tcW w:w="468" w:type="dxa"/>
                </w:tcPr>
                <w:p w14:paraId="137F5A0B" w14:textId="77777777" w:rsidR="00B861DD" w:rsidRPr="004D1A27" w:rsidRDefault="008C5C58" w:rsidP="00014DFC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7817" w:type="dxa"/>
                </w:tcPr>
                <w:p w14:paraId="17AE119E" w14:textId="3EFCBD72" w:rsidR="00B861DD" w:rsidRPr="004D1A27" w:rsidRDefault="00374F79" w:rsidP="00B861DD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43" w:history="1">
                    <w:r w:rsidR="00B861DD" w:rsidRPr="008F17DF">
                      <w:rPr>
                        <w:rStyle w:val="Hyperlink"/>
                        <w:sz w:val="24"/>
                        <w:szCs w:val="24"/>
                      </w:rPr>
                      <w:t>Otmar Weise GmbH</w:t>
                    </w:r>
                  </w:hyperlink>
                  <w:r w:rsidR="00B861DD" w:rsidRPr="004D1A27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4093B" w:rsidRPr="004D1A27" w14:paraId="1F2E57BE" w14:textId="77777777" w:rsidTr="008C5C58">
              <w:tc>
                <w:tcPr>
                  <w:tcW w:w="468" w:type="dxa"/>
                </w:tcPr>
                <w:p w14:paraId="2AC8CEEA" w14:textId="77777777" w:rsidR="00B3602C" w:rsidRPr="004D1A27" w:rsidRDefault="0044093B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4</w:t>
                  </w:r>
                  <w:r w:rsidR="008C5C58">
                    <w:rPr>
                      <w:color w:val="FF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17" w:type="dxa"/>
                </w:tcPr>
                <w:p w14:paraId="74B6AD96" w14:textId="1508F5C5" w:rsidR="00B3602C" w:rsidRPr="004D1A27" w:rsidRDefault="00374F79" w:rsidP="0023519A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44" w:history="1">
                    <w:r w:rsidR="00B3602C" w:rsidRPr="008F17DF">
                      <w:rPr>
                        <w:rStyle w:val="Hyperlink"/>
                        <w:sz w:val="24"/>
                        <w:szCs w:val="24"/>
                      </w:rPr>
                      <w:t>Welser Profile Austria GmbH</w:t>
                    </w:r>
                  </w:hyperlink>
                </w:p>
              </w:tc>
            </w:tr>
            <w:tr w:rsidR="0044093B" w:rsidRPr="004D1A27" w14:paraId="178D42EB" w14:textId="77777777" w:rsidTr="008C5C58">
              <w:tc>
                <w:tcPr>
                  <w:tcW w:w="468" w:type="dxa"/>
                </w:tcPr>
                <w:p w14:paraId="4FE8DE6D" w14:textId="77777777" w:rsidR="00B861DD" w:rsidRPr="004D1A27" w:rsidRDefault="0056313B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4</w:t>
                  </w:r>
                  <w:r w:rsidR="008C5C58">
                    <w:rPr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17" w:type="dxa"/>
                </w:tcPr>
                <w:p w14:paraId="33A9E399" w14:textId="57C92FBB" w:rsidR="00B861DD" w:rsidRPr="004D1A27" w:rsidRDefault="00374F79" w:rsidP="00624438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45" w:history="1">
                    <w:r w:rsidR="00B861DD" w:rsidRPr="008F17DF">
                      <w:rPr>
                        <w:rStyle w:val="Hyperlink"/>
                        <w:sz w:val="24"/>
                        <w:szCs w:val="24"/>
                      </w:rPr>
                      <w:t xml:space="preserve">Wieland Austria </w:t>
                    </w:r>
                    <w:proofErr w:type="spellStart"/>
                    <w:r w:rsidR="00B861DD" w:rsidRPr="008F17DF">
                      <w:rPr>
                        <w:rStyle w:val="Hyperlink"/>
                        <w:sz w:val="24"/>
                        <w:szCs w:val="24"/>
                      </w:rPr>
                      <w:t>G</w:t>
                    </w:r>
                    <w:r w:rsidR="00624438" w:rsidRPr="008F17DF">
                      <w:rPr>
                        <w:rStyle w:val="Hyperlink"/>
                        <w:sz w:val="24"/>
                        <w:szCs w:val="24"/>
                      </w:rPr>
                      <w:t>es.m.b.H</w:t>
                    </w:r>
                    <w:proofErr w:type="spellEnd"/>
                    <w:r w:rsidR="00624438" w:rsidRPr="008F17DF">
                      <w:rPr>
                        <w:rStyle w:val="Hyperlink"/>
                        <w:sz w:val="24"/>
                        <w:szCs w:val="24"/>
                      </w:rPr>
                      <w:t>.</w:t>
                    </w:r>
                  </w:hyperlink>
                </w:p>
              </w:tc>
            </w:tr>
            <w:tr w:rsidR="0044093B" w:rsidRPr="004D1A27" w14:paraId="6D9A9FDF" w14:textId="77777777" w:rsidTr="008C5C58">
              <w:tc>
                <w:tcPr>
                  <w:tcW w:w="468" w:type="dxa"/>
                </w:tcPr>
                <w:p w14:paraId="214CFF26" w14:textId="77777777" w:rsidR="00B3602C" w:rsidRPr="004D1A27" w:rsidRDefault="00C01DAE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4</w:t>
                  </w:r>
                  <w:r w:rsidR="008C5C58">
                    <w:rPr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17" w:type="dxa"/>
                </w:tcPr>
                <w:p w14:paraId="21E51D1D" w14:textId="55BC1164" w:rsidR="00B3602C" w:rsidRPr="004D1A27" w:rsidRDefault="00374F79" w:rsidP="0023519A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46" w:history="1">
                    <w:r w:rsidR="00B3602C" w:rsidRPr="008F17DF">
                      <w:rPr>
                        <w:rStyle w:val="Hyperlink"/>
                        <w:sz w:val="24"/>
                        <w:szCs w:val="24"/>
                      </w:rPr>
                      <w:t>Wittur Austria GmbH</w:t>
                    </w:r>
                  </w:hyperlink>
                </w:p>
              </w:tc>
            </w:tr>
            <w:tr w:rsidR="0044093B" w:rsidRPr="004D1A27" w14:paraId="1251C9EF" w14:textId="77777777" w:rsidTr="008C5C58">
              <w:tc>
                <w:tcPr>
                  <w:tcW w:w="468" w:type="dxa"/>
                </w:tcPr>
                <w:p w14:paraId="5FF43302" w14:textId="77777777" w:rsidR="005D4315" w:rsidRPr="004D1A27" w:rsidRDefault="00A1089E" w:rsidP="008C5C58">
                  <w:pPr>
                    <w:ind w:right="-2212"/>
                    <w:rPr>
                      <w:color w:val="FF0000"/>
                      <w:sz w:val="24"/>
                      <w:szCs w:val="24"/>
                    </w:rPr>
                  </w:pPr>
                  <w:r w:rsidRPr="004D1A27">
                    <w:rPr>
                      <w:color w:val="FF0000"/>
                      <w:sz w:val="24"/>
                      <w:szCs w:val="24"/>
                    </w:rPr>
                    <w:t>4</w:t>
                  </w:r>
                  <w:r w:rsidR="008C5C58">
                    <w:rPr>
                      <w:color w:val="FF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17" w:type="dxa"/>
                </w:tcPr>
                <w:p w14:paraId="3655BD74" w14:textId="4A37516E" w:rsidR="005D4315" w:rsidRPr="004D1A27" w:rsidRDefault="00374F79" w:rsidP="007952E0">
                  <w:pPr>
                    <w:ind w:right="-2212"/>
                    <w:rPr>
                      <w:color w:val="000000" w:themeColor="text1"/>
                      <w:sz w:val="24"/>
                      <w:szCs w:val="24"/>
                    </w:rPr>
                  </w:pPr>
                  <w:hyperlink r:id="rId47" w:history="1">
                    <w:proofErr w:type="spellStart"/>
                    <w:r w:rsidR="00B861DD" w:rsidRPr="008F17DF">
                      <w:rPr>
                        <w:rStyle w:val="Hyperlink"/>
                        <w:sz w:val="24"/>
                        <w:szCs w:val="24"/>
                      </w:rPr>
                      <w:t>Zipfinger</w:t>
                    </w:r>
                    <w:proofErr w:type="spellEnd"/>
                    <w:r w:rsidR="00B861DD" w:rsidRPr="008F17DF">
                      <w:rPr>
                        <w:rStyle w:val="Hyperlink"/>
                        <w:sz w:val="24"/>
                        <w:szCs w:val="24"/>
                      </w:rPr>
                      <w:t xml:space="preserve"> Gesellschaft mbH</w:t>
                    </w:r>
                  </w:hyperlink>
                </w:p>
              </w:tc>
            </w:tr>
          </w:tbl>
          <w:p w14:paraId="66BC918A" w14:textId="77777777" w:rsidR="00C041EF" w:rsidRPr="004D1A27" w:rsidRDefault="00C041EF" w:rsidP="0023519A">
            <w:pPr>
              <w:ind w:right="-2212"/>
              <w:rPr>
                <w:b/>
                <w:color w:val="FF0000"/>
                <w:sz w:val="24"/>
                <w:szCs w:val="24"/>
              </w:rPr>
            </w:pPr>
          </w:p>
        </w:tc>
      </w:tr>
      <w:bookmarkEnd w:id="0"/>
    </w:tbl>
    <w:p w14:paraId="04EEB34F" w14:textId="506D7FC1" w:rsidR="00054170" w:rsidRDefault="00054170" w:rsidP="00FB3FD0">
      <w:pPr>
        <w:rPr>
          <w:sz w:val="24"/>
          <w:szCs w:val="24"/>
        </w:rPr>
      </w:pPr>
    </w:p>
    <w:sectPr w:rsidR="00054170" w:rsidSect="0037428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9F"/>
    <w:rsid w:val="00005503"/>
    <w:rsid w:val="00014DFC"/>
    <w:rsid w:val="00054170"/>
    <w:rsid w:val="001C506E"/>
    <w:rsid w:val="0023519A"/>
    <w:rsid w:val="00237F2F"/>
    <w:rsid w:val="002476E7"/>
    <w:rsid w:val="00292A06"/>
    <w:rsid w:val="002B3ED3"/>
    <w:rsid w:val="002E0C0E"/>
    <w:rsid w:val="0035103C"/>
    <w:rsid w:val="00364CBC"/>
    <w:rsid w:val="003719E6"/>
    <w:rsid w:val="0037428E"/>
    <w:rsid w:val="00374F79"/>
    <w:rsid w:val="0037769F"/>
    <w:rsid w:val="003C060F"/>
    <w:rsid w:val="003E4B57"/>
    <w:rsid w:val="003F07A0"/>
    <w:rsid w:val="004002B0"/>
    <w:rsid w:val="00403AD3"/>
    <w:rsid w:val="004072FD"/>
    <w:rsid w:val="0042154A"/>
    <w:rsid w:val="0044093B"/>
    <w:rsid w:val="00461227"/>
    <w:rsid w:val="004B1869"/>
    <w:rsid w:val="004C32E4"/>
    <w:rsid w:val="004D1A27"/>
    <w:rsid w:val="00503175"/>
    <w:rsid w:val="00546229"/>
    <w:rsid w:val="0056313B"/>
    <w:rsid w:val="00567545"/>
    <w:rsid w:val="00580A76"/>
    <w:rsid w:val="005921DA"/>
    <w:rsid w:val="005C7911"/>
    <w:rsid w:val="005D4315"/>
    <w:rsid w:val="005E2623"/>
    <w:rsid w:val="005F06A0"/>
    <w:rsid w:val="00624438"/>
    <w:rsid w:val="0062650C"/>
    <w:rsid w:val="006C2BE9"/>
    <w:rsid w:val="00704587"/>
    <w:rsid w:val="00791765"/>
    <w:rsid w:val="007952E0"/>
    <w:rsid w:val="007B3EAA"/>
    <w:rsid w:val="00823E2B"/>
    <w:rsid w:val="008275FA"/>
    <w:rsid w:val="00854FEC"/>
    <w:rsid w:val="008924D1"/>
    <w:rsid w:val="008C5C58"/>
    <w:rsid w:val="008F00B9"/>
    <w:rsid w:val="008F17DF"/>
    <w:rsid w:val="00A1089E"/>
    <w:rsid w:val="00A322C2"/>
    <w:rsid w:val="00A91454"/>
    <w:rsid w:val="00AE55F6"/>
    <w:rsid w:val="00B13697"/>
    <w:rsid w:val="00B3602C"/>
    <w:rsid w:val="00B54C7A"/>
    <w:rsid w:val="00B638E6"/>
    <w:rsid w:val="00B861DD"/>
    <w:rsid w:val="00B9524A"/>
    <w:rsid w:val="00C01DAE"/>
    <w:rsid w:val="00C041EF"/>
    <w:rsid w:val="00C7269A"/>
    <w:rsid w:val="00C83A08"/>
    <w:rsid w:val="00CD390B"/>
    <w:rsid w:val="00DB6A01"/>
    <w:rsid w:val="00DD433C"/>
    <w:rsid w:val="00DD7FD4"/>
    <w:rsid w:val="00DE76F6"/>
    <w:rsid w:val="00E462D7"/>
    <w:rsid w:val="00EE71E3"/>
    <w:rsid w:val="00EE7708"/>
    <w:rsid w:val="00EF13BA"/>
    <w:rsid w:val="00F1759B"/>
    <w:rsid w:val="00F21D3A"/>
    <w:rsid w:val="00FB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CC06"/>
  <w15:chartTrackingRefBased/>
  <w15:docId w15:val="{3D6DB834-A50F-44F4-A79F-F2B68EA5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8E6"/>
  </w:style>
  <w:style w:type="paragraph" w:styleId="berschrift1">
    <w:name w:val="heading 1"/>
    <w:basedOn w:val="Standard"/>
    <w:next w:val="Standard"/>
    <w:link w:val="berschrift1Zchn"/>
    <w:uiPriority w:val="9"/>
    <w:qFormat/>
    <w:rsid w:val="00C726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56313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1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176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759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759B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313B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26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4B186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186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136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isaqua.com/" TargetMode="External"/><Relationship Id="rId18" Type="http://schemas.openxmlformats.org/officeDocument/2006/relationships/hyperlink" Target="https://www.knorr-bremse.at/de/" TargetMode="External"/><Relationship Id="rId26" Type="http://schemas.openxmlformats.org/officeDocument/2006/relationships/hyperlink" Target="https://www.oeamtc.at/mitgliedschaft/?gclid=EAIaIQobChMI46y-18ab-QIVR7rVCh19KQ4pEAAYASAAEgIAsvD_BwE" TargetMode="External"/><Relationship Id="rId39" Type="http://schemas.openxmlformats.org/officeDocument/2006/relationships/hyperlink" Target="https://stoeckl.com/" TargetMode="External"/><Relationship Id="rId21" Type="http://schemas.openxmlformats.org/officeDocument/2006/relationships/hyperlink" Target="https://lehner-beton.at/" TargetMode="External"/><Relationship Id="rId34" Type="http://schemas.openxmlformats.org/officeDocument/2006/relationships/hyperlink" Target="https://www.senker.at/" TargetMode="External"/><Relationship Id="rId42" Type="http://schemas.openxmlformats.org/officeDocument/2006/relationships/hyperlink" Target="https://www.voestalpine.com/precision-strip/de" TargetMode="External"/><Relationship Id="rId47" Type="http://schemas.openxmlformats.org/officeDocument/2006/relationships/hyperlink" Target="https://www.zipfinger.at/" TargetMode="External"/><Relationship Id="rId7" Type="http://schemas.openxmlformats.org/officeDocument/2006/relationships/hyperlink" Target="https://www.busatis.com/welcom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s-installation.at/" TargetMode="External"/><Relationship Id="rId29" Type="http://schemas.openxmlformats.org/officeDocument/2006/relationships/hyperlink" Target="https://www.queiser.at/" TargetMode="External"/><Relationship Id="rId11" Type="http://schemas.openxmlformats.org/officeDocument/2006/relationships/hyperlink" Target="https://www.forster.at/" TargetMode="External"/><Relationship Id="rId24" Type="http://schemas.openxmlformats.org/officeDocument/2006/relationships/hyperlink" Target="https://www.meiller.com/at/" TargetMode="External"/><Relationship Id="rId32" Type="http://schemas.openxmlformats.org/officeDocument/2006/relationships/hyperlink" Target="https://www.schlosseisenstrasse.at/?tao_campaign=cl15l5uujy" TargetMode="External"/><Relationship Id="rId37" Type="http://schemas.openxmlformats.org/officeDocument/2006/relationships/hyperlink" Target="https://www.steinbacher-energie.at/" TargetMode="External"/><Relationship Id="rId40" Type="http://schemas.openxmlformats.org/officeDocument/2006/relationships/hyperlink" Target="https://www.strabag.com/" TargetMode="External"/><Relationship Id="rId45" Type="http://schemas.openxmlformats.org/officeDocument/2006/relationships/hyperlink" Target="https://www.wieland.com/de/wieland-austria" TargetMode="External"/><Relationship Id="rId5" Type="http://schemas.openxmlformats.org/officeDocument/2006/relationships/hyperlink" Target="http://www.ford.aiginger.at/cms/" TargetMode="External"/><Relationship Id="rId15" Type="http://schemas.openxmlformats.org/officeDocument/2006/relationships/hyperlink" Target="https://www.dachzentrum.at/" TargetMode="External"/><Relationship Id="rId23" Type="http://schemas.openxmlformats.org/officeDocument/2006/relationships/hyperlink" Target="https://www.lisec.com/" TargetMode="External"/><Relationship Id="rId28" Type="http://schemas.openxmlformats.org/officeDocument/2006/relationships/hyperlink" Target="https://autohaus-oellinger.at/" TargetMode="External"/><Relationship Id="rId36" Type="http://schemas.openxmlformats.org/officeDocument/2006/relationships/hyperlink" Target="https://spreitzer-bau.at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esa-at.at/" TargetMode="External"/><Relationship Id="rId19" Type="http://schemas.openxmlformats.org/officeDocument/2006/relationships/hyperlink" Target="https://www.kothmuehle.at/?tao_campaign=cyq5fr9xe4" TargetMode="External"/><Relationship Id="rId31" Type="http://schemas.openxmlformats.org/officeDocument/2006/relationships/hyperlink" Target="https://www.riglergmbh.at/" TargetMode="External"/><Relationship Id="rId44" Type="http://schemas.openxmlformats.org/officeDocument/2006/relationships/hyperlink" Target="https://www.welser.com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duomet.com/" TargetMode="External"/><Relationship Id="rId14" Type="http://schemas.openxmlformats.org/officeDocument/2006/relationships/hyperlink" Target="http://www.greibich.at/home" TargetMode="External"/><Relationship Id="rId22" Type="http://schemas.openxmlformats.org/officeDocument/2006/relationships/hyperlink" Target="https://www.leiner.at/" TargetMode="External"/><Relationship Id="rId27" Type="http://schemas.openxmlformats.org/officeDocument/2006/relationships/hyperlink" Target="https://www.expert.at/standorte/expert-oberklammer-m85100" TargetMode="External"/><Relationship Id="rId30" Type="http://schemas.openxmlformats.org/officeDocument/2006/relationships/hyperlink" Target="https://www.riesenhuber.at/" TargetMode="External"/><Relationship Id="rId35" Type="http://schemas.openxmlformats.org/officeDocument/2006/relationships/hyperlink" Target="https://www.slawitscheck.at/" TargetMode="External"/><Relationship Id="rId43" Type="http://schemas.openxmlformats.org/officeDocument/2006/relationships/hyperlink" Target="https://www.weise-dach.at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doka.com/at/inde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uchs-metall.at/" TargetMode="External"/><Relationship Id="rId17" Type="http://schemas.openxmlformats.org/officeDocument/2006/relationships/hyperlink" Target="https://jungwirth-bau.at/" TargetMode="External"/><Relationship Id="rId25" Type="http://schemas.openxmlformats.org/officeDocument/2006/relationships/hyperlink" Target="https://www.mondijobs.at/at/unsere-standorte/" TargetMode="External"/><Relationship Id="rId33" Type="http://schemas.openxmlformats.org/officeDocument/2006/relationships/hyperlink" Target="https://imtrendwohnen.at/" TargetMode="External"/><Relationship Id="rId38" Type="http://schemas.openxmlformats.org/officeDocument/2006/relationships/hyperlink" Target="https://www.steinecker.at/" TargetMode="External"/><Relationship Id="rId46" Type="http://schemas.openxmlformats.org/officeDocument/2006/relationships/hyperlink" Target="https://www.wittur.com/de/default.aspx" TargetMode="External"/><Relationship Id="rId20" Type="http://schemas.openxmlformats.org/officeDocument/2006/relationships/hyperlink" Target="https://www.landsteiner.at/" TargetMode="External"/><Relationship Id="rId41" Type="http://schemas.openxmlformats.org/officeDocument/2006/relationships/hyperlink" Target="https://www.primarosa.at/web/home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ne.com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3152</Characters>
  <Application>Microsoft Office Word</Application>
  <DocSecurity>0</DocSecurity>
  <Lines>90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WKNOE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Bakaschev Laura,WKNÖ,BST Amstetten</dc:creator>
  <cp:keywords/>
  <dc:description/>
  <cp:lastModifiedBy>Schagerl Christa,DI(FH),WKNÖ,Kommunikation und Neue Medien</cp:lastModifiedBy>
  <cp:revision>2</cp:revision>
  <cp:lastPrinted>2021-09-24T09:32:00Z</cp:lastPrinted>
  <dcterms:created xsi:type="dcterms:W3CDTF">2022-07-29T12:56:00Z</dcterms:created>
  <dcterms:modified xsi:type="dcterms:W3CDTF">2022-07-29T12:56:00Z</dcterms:modified>
</cp:coreProperties>
</file>